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8743B" w14:textId="32EA6BF6" w:rsidR="00F43D86" w:rsidRDefault="003B5F7D" w:rsidP="003B5F7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Faaborg Tennisklub</w:t>
      </w:r>
    </w:p>
    <w:p w14:paraId="663C8E90" w14:textId="52FF8643" w:rsidR="003B5F7D" w:rsidRDefault="00923B7D" w:rsidP="003B5F7D">
      <w:pPr>
        <w:rPr>
          <w:rFonts w:ascii="Times New Roman" w:hAnsi="Times New Roman" w:cs="Times New Roman"/>
          <w:sz w:val="24"/>
          <w:szCs w:val="24"/>
        </w:rPr>
      </w:pPr>
      <w:r w:rsidRPr="003711DB">
        <w:rPr>
          <w:rFonts w:ascii="Times New Roman" w:hAnsi="Times New Roman" w:cs="Times New Roman"/>
          <w:b/>
          <w:bCs/>
          <w:sz w:val="32"/>
          <w:szCs w:val="32"/>
        </w:rPr>
        <w:t>Be</w:t>
      </w:r>
      <w:r w:rsidR="003B5F7D" w:rsidRPr="003711DB">
        <w:rPr>
          <w:rFonts w:ascii="Times New Roman" w:hAnsi="Times New Roman" w:cs="Times New Roman"/>
          <w:b/>
          <w:bCs/>
          <w:sz w:val="32"/>
          <w:szCs w:val="32"/>
        </w:rPr>
        <w:t>styrelsesmøde</w:t>
      </w:r>
      <w:r w:rsidR="003B5F7D">
        <w:rPr>
          <w:rFonts w:ascii="Times New Roman" w:hAnsi="Times New Roman" w:cs="Times New Roman"/>
          <w:sz w:val="24"/>
          <w:szCs w:val="24"/>
        </w:rPr>
        <w:t xml:space="preserve"> </w:t>
      </w:r>
      <w:r w:rsidR="003B5F7D" w:rsidRPr="000D41C8">
        <w:rPr>
          <w:rFonts w:ascii="Times New Roman" w:hAnsi="Times New Roman" w:cs="Times New Roman"/>
          <w:b/>
          <w:bCs/>
          <w:sz w:val="24"/>
          <w:szCs w:val="24"/>
        </w:rPr>
        <w:t>torsdag den 20.1.2022</w:t>
      </w:r>
      <w:r w:rsidR="000D41C8">
        <w:rPr>
          <w:rFonts w:ascii="Times New Roman" w:hAnsi="Times New Roman" w:cs="Times New Roman"/>
          <w:b/>
          <w:bCs/>
          <w:sz w:val="24"/>
          <w:szCs w:val="24"/>
        </w:rPr>
        <w:t xml:space="preserve"> kl. 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B5F7D" w:rsidRPr="000D41C8">
        <w:rPr>
          <w:rFonts w:ascii="Times New Roman" w:hAnsi="Times New Roman" w:cs="Times New Roman"/>
          <w:b/>
          <w:bCs/>
          <w:sz w:val="24"/>
          <w:szCs w:val="24"/>
        </w:rPr>
        <w:t xml:space="preserve"> på Svendborgvej 180, Faaborg</w:t>
      </w:r>
    </w:p>
    <w:p w14:paraId="6F1D11ED" w14:textId="246FA2A7" w:rsidR="003B5F7D" w:rsidRDefault="00923B7D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Referat </w:t>
      </w:r>
      <w:r w:rsidRPr="00923B7D">
        <w:rPr>
          <w:rFonts w:ascii="Times New Roman" w:hAnsi="Times New Roman" w:cs="Times New Roman"/>
          <w:sz w:val="24"/>
          <w:szCs w:val="24"/>
        </w:rPr>
        <w:t>ved Jørgen Bergmann</w:t>
      </w:r>
    </w:p>
    <w:p w14:paraId="69BF9F4E" w14:textId="34FC6C85" w:rsidR="00923B7D" w:rsidRPr="00923B7D" w:rsidRDefault="00923B7D" w:rsidP="003B5F7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23B7D">
        <w:rPr>
          <w:rFonts w:ascii="Times New Roman" w:hAnsi="Times New Roman" w:cs="Times New Roman"/>
          <w:i/>
          <w:iCs/>
          <w:sz w:val="24"/>
          <w:szCs w:val="24"/>
        </w:rPr>
        <w:t>Tilstede var Hans Tønnesen, Peter Jacobsen, Susse Coco Hjorth, Laila Wittenkamp (til l645), Mathilde Just, Philip Sloth og Lars Erik Nørrelund (fra 1545)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og referenten.</w:t>
      </w:r>
    </w:p>
    <w:p w14:paraId="3A08EBCC" w14:textId="674FFE56" w:rsidR="003B5F7D" w:rsidRPr="00923B7D" w:rsidRDefault="003B5F7D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3B7D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02DD0F00" w14:textId="52DBF6F8" w:rsidR="003B5F7D" w:rsidRDefault="003B5F7D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3B7D">
        <w:rPr>
          <w:rFonts w:ascii="Times New Roman" w:hAnsi="Times New Roman" w:cs="Times New Roman"/>
          <w:b/>
          <w:bCs/>
          <w:sz w:val="24"/>
          <w:szCs w:val="24"/>
        </w:rPr>
        <w:t>Økonomi: status og drøftelse af evt. bankskifte</w:t>
      </w:r>
      <w:r w:rsidR="00330D88" w:rsidRPr="00923B7D">
        <w:rPr>
          <w:rFonts w:ascii="Times New Roman" w:hAnsi="Times New Roman" w:cs="Times New Roman"/>
          <w:b/>
          <w:bCs/>
          <w:sz w:val="24"/>
          <w:szCs w:val="24"/>
        </w:rPr>
        <w:t>. Forslag fra Susse om medlemsaktier.</w:t>
      </w:r>
    </w:p>
    <w:p w14:paraId="5B9E5AF7" w14:textId="24DFC9DD" w:rsidR="00923B7D" w:rsidRPr="00923B7D" w:rsidRDefault="00923B7D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Økonomien er stadig </w:t>
      </w:r>
      <w:r w:rsidR="0052666C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od</w:t>
      </w:r>
      <w:r w:rsidR="0052666C">
        <w:rPr>
          <w:rFonts w:ascii="Times New Roman" w:hAnsi="Times New Roman" w:cs="Times New Roman"/>
          <w:sz w:val="24"/>
          <w:szCs w:val="24"/>
        </w:rPr>
        <w:t>. Der er indgået et støttebeløb fra kommunen. Sponsorbidragene er lidt faldende. På næste møde vil Susse og Peter konkretisere deres ideer om medlemsaktier / medlemslån, så det evt. kan tages med på generalforsamlingen 8. marts.</w:t>
      </w:r>
    </w:p>
    <w:p w14:paraId="3BE4C61D" w14:textId="2326C4F9" w:rsidR="003B5F7D" w:rsidRPr="0052666C" w:rsidRDefault="003B5F7D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666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215F5023" w14:textId="384FDB1C" w:rsidR="003B5F7D" w:rsidRDefault="003B5F7D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666C">
        <w:rPr>
          <w:rFonts w:ascii="Times New Roman" w:hAnsi="Times New Roman" w:cs="Times New Roman"/>
          <w:b/>
          <w:bCs/>
          <w:sz w:val="24"/>
          <w:szCs w:val="24"/>
        </w:rPr>
        <w:t>Status for byggetilladelse til padelbaner (Hans og Jørgen)</w:t>
      </w:r>
    </w:p>
    <w:p w14:paraId="6A958102" w14:textId="0F4BA890" w:rsidR="0052666C" w:rsidRPr="0052666C" w:rsidRDefault="0052666C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Kommunen har krævet en støj-analyse, som vil koste 20.000 </w:t>
      </w:r>
      <w:r w:rsidR="00F04ED2">
        <w:rPr>
          <w:rFonts w:ascii="Times New Roman" w:hAnsi="Times New Roman" w:cs="Times New Roman"/>
          <w:sz w:val="24"/>
          <w:szCs w:val="24"/>
        </w:rPr>
        <w:t>kr</w:t>
      </w:r>
      <w:r w:rsidR="00383C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383C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moms. Fritidsafd. </w:t>
      </w:r>
      <w:r w:rsidR="003711D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ar givet tilsagn om at dække halvdelen. Bestyrelsen godkendte ensstemmigt , at der bruges 10.000 kr + moms på analysen. Hans igangsætter </w:t>
      </w:r>
      <w:r w:rsidR="003711DB">
        <w:rPr>
          <w:rFonts w:ascii="Times New Roman" w:hAnsi="Times New Roman" w:cs="Times New Roman"/>
          <w:sz w:val="24"/>
          <w:szCs w:val="24"/>
        </w:rPr>
        <w:t xml:space="preserve">analysen </w:t>
      </w:r>
      <w:r>
        <w:rPr>
          <w:rFonts w:ascii="Times New Roman" w:hAnsi="Times New Roman" w:cs="Times New Roman"/>
          <w:sz w:val="24"/>
          <w:szCs w:val="24"/>
        </w:rPr>
        <w:t>snarest muligt</w:t>
      </w:r>
      <w:r w:rsidR="003711DB">
        <w:rPr>
          <w:rFonts w:ascii="Times New Roman" w:hAnsi="Times New Roman" w:cs="Times New Roman"/>
          <w:sz w:val="24"/>
          <w:szCs w:val="24"/>
        </w:rPr>
        <w:t xml:space="preserve"> ud fra det aktuelle tilbud</w:t>
      </w:r>
      <w:r w:rsidR="00F04ED2">
        <w:rPr>
          <w:rFonts w:ascii="Times New Roman" w:hAnsi="Times New Roman" w:cs="Times New Roman"/>
          <w:sz w:val="24"/>
          <w:szCs w:val="24"/>
        </w:rPr>
        <w:t xml:space="preserve"> fra Dansk Miljørådgivning.</w:t>
      </w:r>
    </w:p>
    <w:p w14:paraId="5DC8B6BC" w14:textId="2FABEC85" w:rsidR="003B5F7D" w:rsidRPr="003711DB" w:rsidRDefault="003B5F7D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11DB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19D7445" w14:textId="6C35D57A" w:rsidR="003B5F7D" w:rsidRDefault="003B5F7D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11DB">
        <w:rPr>
          <w:rFonts w:ascii="Times New Roman" w:hAnsi="Times New Roman" w:cs="Times New Roman"/>
          <w:b/>
          <w:bCs/>
          <w:sz w:val="24"/>
          <w:szCs w:val="24"/>
        </w:rPr>
        <w:t>Partsindlæg fra Preben Terp udsendt på mail 7.1.2022</w:t>
      </w:r>
    </w:p>
    <w:p w14:paraId="684B9E22" w14:textId="0E3DFE96" w:rsidR="003711DB" w:rsidRPr="003711DB" w:rsidRDefault="003711DB" w:rsidP="003B5F7D">
      <w:pPr>
        <w:rPr>
          <w:rFonts w:ascii="Times New Roman" w:hAnsi="Times New Roman" w:cs="Times New Roman"/>
          <w:sz w:val="24"/>
          <w:szCs w:val="24"/>
        </w:rPr>
      </w:pPr>
      <w:r w:rsidRPr="003711DB">
        <w:rPr>
          <w:rFonts w:ascii="Times New Roman" w:hAnsi="Times New Roman" w:cs="Times New Roman"/>
          <w:sz w:val="24"/>
          <w:szCs w:val="24"/>
        </w:rPr>
        <w:t xml:space="preserve">7 medlemmer </w:t>
      </w:r>
      <w:r>
        <w:rPr>
          <w:rFonts w:ascii="Times New Roman" w:hAnsi="Times New Roman" w:cs="Times New Roman"/>
          <w:sz w:val="24"/>
          <w:szCs w:val="24"/>
        </w:rPr>
        <w:t xml:space="preserve">udover formanden er kommet med indlæg i den mail-debat, Preben Terp har startet om, at Bestyrelsen </w:t>
      </w:r>
      <w:r w:rsidR="00F04ED2">
        <w:rPr>
          <w:rFonts w:ascii="Times New Roman" w:hAnsi="Times New Roman" w:cs="Times New Roman"/>
          <w:sz w:val="24"/>
          <w:szCs w:val="24"/>
        </w:rPr>
        <w:t xml:space="preserve">måske </w:t>
      </w:r>
      <w:r>
        <w:rPr>
          <w:rFonts w:ascii="Times New Roman" w:hAnsi="Times New Roman" w:cs="Times New Roman"/>
          <w:sz w:val="24"/>
          <w:szCs w:val="24"/>
        </w:rPr>
        <w:t>ikke har mandat</w:t>
      </w:r>
      <w:r w:rsidR="00076B29">
        <w:rPr>
          <w:rFonts w:ascii="Times New Roman" w:hAnsi="Times New Roman" w:cs="Times New Roman"/>
          <w:sz w:val="24"/>
          <w:szCs w:val="24"/>
        </w:rPr>
        <w:t xml:space="preserve"> til at gennemføre padelprojektet</w:t>
      </w:r>
      <w:r>
        <w:rPr>
          <w:rFonts w:ascii="Times New Roman" w:hAnsi="Times New Roman" w:cs="Times New Roman"/>
          <w:sz w:val="24"/>
          <w:szCs w:val="24"/>
        </w:rPr>
        <w:t>. Selvom alle i Bestyrelsen (undtagen Peter) mener, at padelprojektet ER godkendt</w:t>
      </w:r>
      <w:r w:rsidR="00076B29">
        <w:rPr>
          <w:rFonts w:ascii="Times New Roman" w:hAnsi="Times New Roman" w:cs="Times New Roman"/>
          <w:sz w:val="24"/>
          <w:szCs w:val="24"/>
        </w:rPr>
        <w:t xml:space="preserve"> endeligt</w:t>
      </w:r>
      <w:r>
        <w:rPr>
          <w:rFonts w:ascii="Times New Roman" w:hAnsi="Times New Roman" w:cs="Times New Roman"/>
          <w:sz w:val="24"/>
          <w:szCs w:val="24"/>
        </w:rPr>
        <w:t xml:space="preserve"> på sidste generalforsamling, blev der enighed om at sætte </w:t>
      </w:r>
      <w:r w:rsidR="00ED0C0C">
        <w:rPr>
          <w:rFonts w:ascii="Times New Roman" w:hAnsi="Times New Roman" w:cs="Times New Roman"/>
          <w:sz w:val="24"/>
          <w:szCs w:val="24"/>
        </w:rPr>
        <w:t>prioriteringen</w:t>
      </w:r>
      <w:r>
        <w:rPr>
          <w:rFonts w:ascii="Times New Roman" w:hAnsi="Times New Roman" w:cs="Times New Roman"/>
          <w:sz w:val="24"/>
          <w:szCs w:val="24"/>
        </w:rPr>
        <w:t xml:space="preserve"> på igen på generalforsamlingen den 8. marts.</w:t>
      </w:r>
      <w:r w:rsidR="00076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64F735" w14:textId="0DFB7803" w:rsidR="003B5F7D" w:rsidRPr="00076B29" w:rsidRDefault="003B5F7D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6B29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337B4E7" w14:textId="1D281CAD" w:rsidR="003B5F7D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6B29">
        <w:rPr>
          <w:rFonts w:ascii="Times New Roman" w:hAnsi="Times New Roman" w:cs="Times New Roman"/>
          <w:b/>
          <w:bCs/>
          <w:sz w:val="24"/>
          <w:szCs w:val="24"/>
        </w:rPr>
        <w:t>Evt. afgivelse af betinget ordre til MAXpadel på 2 padelbaner</w:t>
      </w:r>
    </w:p>
    <w:p w14:paraId="26E0CBCD" w14:textId="6EDECA12" w:rsidR="00076B29" w:rsidRPr="00076B29" w:rsidRDefault="00076B29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udsætter ordreafgivelsen. Jørgen afklarer, om det kan betyde, at det nuværende</w:t>
      </w:r>
      <w:r w:rsidR="00C47159">
        <w:rPr>
          <w:rFonts w:ascii="Times New Roman" w:hAnsi="Times New Roman" w:cs="Times New Roman"/>
          <w:sz w:val="24"/>
          <w:szCs w:val="24"/>
        </w:rPr>
        <w:t xml:space="preserve"> meget fine</w:t>
      </w:r>
      <w:r>
        <w:rPr>
          <w:rFonts w:ascii="Times New Roman" w:hAnsi="Times New Roman" w:cs="Times New Roman"/>
          <w:sz w:val="24"/>
          <w:szCs w:val="24"/>
        </w:rPr>
        <w:t xml:space="preserve"> tilbud udløber. Hvis det er tilfældet, og projektet så ikke kan holdes indenfor den vedtagne ramme, må en ny økonomisk ramme besluttes på generalforsamlingen.</w:t>
      </w:r>
    </w:p>
    <w:p w14:paraId="07D6C7EC" w14:textId="526A1516" w:rsidR="00330D88" w:rsidRPr="00076B29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6B29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4AB7D00C" w14:textId="34061EF3" w:rsidR="00330D88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6B29">
        <w:rPr>
          <w:rFonts w:ascii="Times New Roman" w:hAnsi="Times New Roman" w:cs="Times New Roman"/>
          <w:b/>
          <w:bCs/>
          <w:sz w:val="24"/>
          <w:szCs w:val="24"/>
        </w:rPr>
        <w:t>Etablering af postkasse på Stadionvej 7 (anmodning fra Janne Westergaard 16.12.2021)</w:t>
      </w:r>
    </w:p>
    <w:p w14:paraId="69DE1117" w14:textId="0BA1FA2C" w:rsidR="00076B29" w:rsidRPr="00076B29" w:rsidRDefault="00076B29" w:rsidP="003B5F7D">
      <w:pPr>
        <w:rPr>
          <w:rFonts w:ascii="Times New Roman" w:hAnsi="Times New Roman" w:cs="Times New Roman"/>
          <w:sz w:val="24"/>
          <w:szCs w:val="24"/>
        </w:rPr>
      </w:pPr>
      <w:r w:rsidRPr="00076B29">
        <w:rPr>
          <w:rFonts w:ascii="Times New Roman" w:hAnsi="Times New Roman" w:cs="Times New Roman"/>
          <w:sz w:val="24"/>
          <w:szCs w:val="24"/>
        </w:rPr>
        <w:t>Vedtaget. Peter sørger for det praktiske.</w:t>
      </w:r>
      <w:r w:rsidR="00D9735B">
        <w:rPr>
          <w:rFonts w:ascii="Times New Roman" w:hAnsi="Times New Roman" w:cs="Times New Roman"/>
          <w:sz w:val="24"/>
          <w:szCs w:val="24"/>
        </w:rPr>
        <w:t xml:space="preserve"> En helt almindelig postkasse.</w:t>
      </w:r>
    </w:p>
    <w:p w14:paraId="218BF68E" w14:textId="38BB1A82" w:rsidR="00330D88" w:rsidRPr="00D9735B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735B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CF4C93C" w14:textId="6007330A" w:rsidR="00330D88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735B">
        <w:rPr>
          <w:rFonts w:ascii="Times New Roman" w:hAnsi="Times New Roman" w:cs="Times New Roman"/>
          <w:b/>
          <w:bCs/>
          <w:sz w:val="24"/>
          <w:szCs w:val="24"/>
        </w:rPr>
        <w:t>Tennissportens dag den 30.4.2022</w:t>
      </w:r>
    </w:p>
    <w:p w14:paraId="0F3DE44C" w14:textId="3FC09D67" w:rsidR="00D9735B" w:rsidRPr="00D9735B" w:rsidRDefault="00D9735B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Vedtaget, at vi tilslutter os og får trykt det gratis deltagermateriale. Hvis den kommende bestyrelse ikke er enig, må de afmelde. Dagen er en god lejlighed til at hverve nye medlemmer.</w:t>
      </w:r>
    </w:p>
    <w:p w14:paraId="035B819A" w14:textId="33F874B9" w:rsidR="00330D88" w:rsidRPr="00D9735B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735B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33F2CBE1" w14:textId="5B634E0F" w:rsidR="00330D88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735B">
        <w:rPr>
          <w:rFonts w:ascii="Times New Roman" w:hAnsi="Times New Roman" w:cs="Times New Roman"/>
          <w:b/>
          <w:bCs/>
          <w:sz w:val="24"/>
          <w:szCs w:val="24"/>
        </w:rPr>
        <w:t>Ændring af dato for generalforsamling fra 7. til 8. marts</w:t>
      </w:r>
      <w:r w:rsidR="00517144" w:rsidRPr="00D9735B">
        <w:rPr>
          <w:rFonts w:ascii="Times New Roman" w:hAnsi="Times New Roman" w:cs="Times New Roman"/>
          <w:b/>
          <w:bCs/>
          <w:sz w:val="24"/>
          <w:szCs w:val="24"/>
        </w:rPr>
        <w:t xml:space="preserve"> kl. 19</w:t>
      </w:r>
      <w:r w:rsidRPr="00D9735B">
        <w:rPr>
          <w:rFonts w:ascii="Times New Roman" w:hAnsi="Times New Roman" w:cs="Times New Roman"/>
          <w:b/>
          <w:bCs/>
          <w:sz w:val="24"/>
          <w:szCs w:val="24"/>
        </w:rPr>
        <w:t xml:space="preserve"> (lokalet er ikke ledigt 7. marts)</w:t>
      </w:r>
    </w:p>
    <w:p w14:paraId="0BB686E5" w14:textId="73FAFC50" w:rsidR="00D9735B" w:rsidRPr="00D9735B" w:rsidRDefault="00D9735B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Vedtaget, at der bliver ordinær generalforsamling tirsdag den 8. marts kl. 19 i det gamle bibliotek i Grønnegade. </w:t>
      </w:r>
      <w:r w:rsidR="00A80A46">
        <w:rPr>
          <w:rFonts w:ascii="Times New Roman" w:hAnsi="Times New Roman" w:cs="Times New Roman"/>
          <w:sz w:val="24"/>
          <w:szCs w:val="24"/>
        </w:rPr>
        <w:t xml:space="preserve">Beretning, </w:t>
      </w:r>
      <w:r>
        <w:rPr>
          <w:rFonts w:ascii="Times New Roman" w:hAnsi="Times New Roman" w:cs="Times New Roman"/>
          <w:sz w:val="24"/>
          <w:szCs w:val="24"/>
        </w:rPr>
        <w:t xml:space="preserve">Dagsorden og indkaldelse drøftes og godkendes på næste </w:t>
      </w:r>
      <w:r w:rsidR="00A80A46">
        <w:rPr>
          <w:rFonts w:ascii="Times New Roman" w:hAnsi="Times New Roman" w:cs="Times New Roman"/>
          <w:sz w:val="24"/>
          <w:szCs w:val="24"/>
        </w:rPr>
        <w:t>møde. Jørgen, Peter, Philip og Lars Erik genopstiller ikke. Det blev besluttet at anmode adv. Jess Lykke Gregersen om at være ordstyrer og Hanne Lundorff om at være referent</w:t>
      </w:r>
      <w:r w:rsidR="00230D69">
        <w:rPr>
          <w:rFonts w:ascii="Times New Roman" w:hAnsi="Times New Roman" w:cs="Times New Roman"/>
          <w:sz w:val="24"/>
          <w:szCs w:val="24"/>
        </w:rPr>
        <w:t xml:space="preserve"> (Jørgen anmoder)</w:t>
      </w:r>
      <w:r w:rsidR="00A80A46">
        <w:rPr>
          <w:rFonts w:ascii="Times New Roman" w:hAnsi="Times New Roman" w:cs="Times New Roman"/>
          <w:sz w:val="24"/>
          <w:szCs w:val="24"/>
        </w:rPr>
        <w:t>. Bestyrelsen overvejer til næste møde, hvem der evt. kunne tænkes at ville opstille. Send mail til Jørgen derom, hvis I gerne vil have formanden til at kontakte evt. kandidater.</w:t>
      </w:r>
    </w:p>
    <w:p w14:paraId="7E38D3F1" w14:textId="2793C611" w:rsidR="00330D88" w:rsidRPr="00A80A46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80A46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6B223D62" w14:textId="007D5AF4" w:rsidR="00330D88" w:rsidRDefault="00330D8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80A46">
        <w:rPr>
          <w:rFonts w:ascii="Times New Roman" w:hAnsi="Times New Roman" w:cs="Times New Roman"/>
          <w:b/>
          <w:bCs/>
          <w:sz w:val="24"/>
          <w:szCs w:val="24"/>
        </w:rPr>
        <w:t>Moderniseringspuljen 2022</w:t>
      </w:r>
    </w:p>
    <w:p w14:paraId="6416FA89" w14:textId="7A79F138" w:rsidR="00A80A46" w:rsidRPr="00A80A46" w:rsidRDefault="00A80A46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 påtog sig at søge Moderniseringspuljen om tilskud til hybridbaner inden fristen udløber 1.2.2022. Jørgen skaffer Peter en kopi af sidste års ansøgning.</w:t>
      </w:r>
      <w:r w:rsidR="00FF7202">
        <w:rPr>
          <w:rFonts w:ascii="Times New Roman" w:hAnsi="Times New Roman" w:cs="Times New Roman"/>
          <w:sz w:val="24"/>
          <w:szCs w:val="24"/>
        </w:rPr>
        <w:t xml:space="preserve"> Da slaggerne kan være et stort miljøproblem at få fjernet</w:t>
      </w:r>
      <w:r w:rsidR="00383C53">
        <w:rPr>
          <w:rFonts w:ascii="Times New Roman" w:hAnsi="Times New Roman" w:cs="Times New Roman"/>
          <w:sz w:val="24"/>
          <w:szCs w:val="24"/>
        </w:rPr>
        <w:t>, besluttede bestyrelsen at bruge 3-4.000 kr på at få analyseret slaggerne for indhold af miljøskadelige stoffer. Det kan få stor betydning for omkostningerne ved at fjerne dem</w:t>
      </w:r>
      <w:r w:rsidR="00C47159">
        <w:rPr>
          <w:rFonts w:ascii="Times New Roman" w:hAnsi="Times New Roman" w:cs="Times New Roman"/>
          <w:sz w:val="24"/>
          <w:szCs w:val="24"/>
        </w:rPr>
        <w:t>, så vi er nødt til at have klarhed over disse eventuelle miljøomkostninger</w:t>
      </w:r>
    </w:p>
    <w:p w14:paraId="75B9A2E8" w14:textId="69176D62" w:rsidR="000D41C8" w:rsidRPr="00230D69" w:rsidRDefault="000D41C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0D69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42CC2BBB" w14:textId="1EE95F53" w:rsidR="000D41C8" w:rsidRDefault="000D41C8" w:rsidP="003B5F7D">
      <w:pPr>
        <w:rPr>
          <w:rFonts w:ascii="Times New Roman" w:hAnsi="Times New Roman" w:cs="Times New Roman"/>
          <w:sz w:val="24"/>
          <w:szCs w:val="24"/>
        </w:rPr>
      </w:pPr>
      <w:r w:rsidRPr="00230D69">
        <w:rPr>
          <w:rFonts w:ascii="Times New Roman" w:hAnsi="Times New Roman" w:cs="Times New Roman"/>
          <w:b/>
          <w:bCs/>
          <w:sz w:val="24"/>
          <w:szCs w:val="24"/>
        </w:rPr>
        <w:t>Martin Jørgensen fra DTF tilbyder besøg i klubben vedr. TID-tour og DTFs øvrige tilbud til klubberne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FAC558" w14:textId="34BCE6EF" w:rsidR="00230D69" w:rsidRDefault="00230D69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Vedtaget, at det må være op til den kommende bestyrelse at arrangere et sådant besøg.</w:t>
      </w:r>
    </w:p>
    <w:p w14:paraId="5C668A70" w14:textId="1E541AD0" w:rsidR="000D41C8" w:rsidRPr="00230D69" w:rsidRDefault="000D41C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0D69">
        <w:rPr>
          <w:rFonts w:ascii="Times New Roman" w:hAnsi="Times New Roman" w:cs="Times New Roman"/>
          <w:b/>
          <w:bCs/>
          <w:sz w:val="24"/>
          <w:szCs w:val="24"/>
        </w:rPr>
        <w:t>10</w:t>
      </w:r>
    </w:p>
    <w:p w14:paraId="1B954FEB" w14:textId="5033D761" w:rsidR="000D41C8" w:rsidRDefault="000D41C8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0D69">
        <w:rPr>
          <w:rFonts w:ascii="Times New Roman" w:hAnsi="Times New Roman" w:cs="Times New Roman"/>
          <w:b/>
          <w:bCs/>
          <w:sz w:val="24"/>
          <w:szCs w:val="24"/>
        </w:rPr>
        <w:t>Kontakt til sponsorer vedr. padelbaner</w:t>
      </w:r>
    </w:p>
    <w:p w14:paraId="6FDA94B4" w14:textId="0D744B58" w:rsidR="00230D69" w:rsidRPr="00230D69" w:rsidRDefault="00230D69" w:rsidP="003B5F7D">
      <w:pPr>
        <w:rPr>
          <w:rFonts w:ascii="Times New Roman" w:hAnsi="Times New Roman" w:cs="Times New Roman"/>
          <w:sz w:val="24"/>
          <w:szCs w:val="24"/>
        </w:rPr>
      </w:pPr>
      <w:r w:rsidRPr="00230D69">
        <w:rPr>
          <w:rFonts w:ascii="Times New Roman" w:hAnsi="Times New Roman" w:cs="Times New Roman"/>
          <w:sz w:val="24"/>
          <w:szCs w:val="24"/>
        </w:rPr>
        <w:t>Udsat</w:t>
      </w:r>
    </w:p>
    <w:p w14:paraId="438CBBBD" w14:textId="02009418" w:rsidR="00B73BC1" w:rsidRPr="00230D69" w:rsidRDefault="00B73BC1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0D69">
        <w:rPr>
          <w:rFonts w:ascii="Times New Roman" w:hAnsi="Times New Roman" w:cs="Times New Roman"/>
          <w:b/>
          <w:bCs/>
          <w:sz w:val="24"/>
          <w:szCs w:val="24"/>
        </w:rPr>
        <w:t>11</w:t>
      </w:r>
    </w:p>
    <w:p w14:paraId="6B3E1E34" w14:textId="1AEB87FC" w:rsidR="00B73BC1" w:rsidRDefault="008D332A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0D69">
        <w:rPr>
          <w:rFonts w:ascii="Times New Roman" w:hAnsi="Times New Roman" w:cs="Times New Roman"/>
          <w:b/>
          <w:bCs/>
          <w:sz w:val="24"/>
          <w:szCs w:val="24"/>
        </w:rPr>
        <w:t>Godkendelse af udgift på 20.000 kr + moms til udarbejdelse af støjberegning fra padeltennis</w:t>
      </w:r>
      <w:r w:rsidR="00585711" w:rsidRPr="00230D6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230D69">
        <w:rPr>
          <w:rFonts w:ascii="Times New Roman" w:hAnsi="Times New Roman" w:cs="Times New Roman"/>
          <w:b/>
          <w:bCs/>
          <w:sz w:val="24"/>
          <w:szCs w:val="24"/>
        </w:rPr>
        <w:t xml:space="preserve">aner ved Dansk Miljørådgivning. Beregningen er et krav fra kommunens afd. BYG. Theis B. Hansen fra Fritidsafd. </w:t>
      </w:r>
      <w:r w:rsidR="00B45D16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230D69">
        <w:rPr>
          <w:rFonts w:ascii="Times New Roman" w:hAnsi="Times New Roman" w:cs="Times New Roman"/>
          <w:b/>
          <w:bCs/>
          <w:sz w:val="24"/>
          <w:szCs w:val="24"/>
        </w:rPr>
        <w:t>ar givet tilsagn om at FMK betaler halvdelen altså 10.000 + moms.</w:t>
      </w:r>
    </w:p>
    <w:p w14:paraId="2C8919B7" w14:textId="7C7CF3E9" w:rsidR="00230D69" w:rsidRPr="00230D69" w:rsidRDefault="00230D69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Godkendt under pkt 2 (Mens Laila endnu var tilstede).</w:t>
      </w:r>
    </w:p>
    <w:p w14:paraId="74320A4A" w14:textId="3E8E5C6D" w:rsidR="00585711" w:rsidRPr="00963C03" w:rsidRDefault="00585711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3C03">
        <w:rPr>
          <w:rFonts w:ascii="Times New Roman" w:hAnsi="Times New Roman" w:cs="Times New Roman"/>
          <w:b/>
          <w:bCs/>
          <w:sz w:val="24"/>
          <w:szCs w:val="24"/>
        </w:rPr>
        <w:t>12</w:t>
      </w:r>
    </w:p>
    <w:p w14:paraId="2E7E1C86" w14:textId="45AB3C5C" w:rsidR="00230D69" w:rsidRDefault="00585711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3C03">
        <w:rPr>
          <w:rFonts w:ascii="Times New Roman" w:hAnsi="Times New Roman" w:cs="Times New Roman"/>
          <w:b/>
          <w:bCs/>
          <w:sz w:val="24"/>
          <w:szCs w:val="24"/>
        </w:rPr>
        <w:t xml:space="preserve">Evt. </w:t>
      </w:r>
    </w:p>
    <w:p w14:paraId="55375F60" w14:textId="2DFBF2F9" w:rsidR="00963C03" w:rsidRPr="00963C03" w:rsidRDefault="00963C03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5DA2A091" w14:textId="2F02F6FC" w:rsidR="00330D88" w:rsidRDefault="00585711" w:rsidP="003B5F7D">
      <w:pPr>
        <w:rPr>
          <w:rFonts w:ascii="Times New Roman" w:hAnsi="Times New Roman" w:cs="Times New Roman"/>
          <w:sz w:val="24"/>
          <w:szCs w:val="24"/>
        </w:rPr>
      </w:pPr>
      <w:r w:rsidRPr="00F04ED2">
        <w:rPr>
          <w:rFonts w:ascii="Times New Roman" w:hAnsi="Times New Roman" w:cs="Times New Roman"/>
          <w:b/>
          <w:bCs/>
          <w:sz w:val="24"/>
          <w:szCs w:val="24"/>
        </w:rPr>
        <w:lastRenderedPageBreak/>
        <w:t>Tennis-udviklingsdagen 30.1.2022 kl. 9-14 i Odense. Hvem deltager ?</w:t>
      </w:r>
      <w:r w:rsidR="00230D69">
        <w:rPr>
          <w:rFonts w:ascii="Times New Roman" w:hAnsi="Times New Roman" w:cs="Times New Roman"/>
          <w:sz w:val="24"/>
          <w:szCs w:val="24"/>
        </w:rPr>
        <w:t xml:space="preserve"> Ingen fra Bestyrelsen har </w:t>
      </w:r>
      <w:r w:rsidR="00FF7202">
        <w:rPr>
          <w:rFonts w:ascii="Times New Roman" w:hAnsi="Times New Roman" w:cs="Times New Roman"/>
          <w:sz w:val="24"/>
          <w:szCs w:val="24"/>
        </w:rPr>
        <w:t xml:space="preserve">desværre </w:t>
      </w:r>
      <w:r w:rsidR="00230D69">
        <w:rPr>
          <w:rFonts w:ascii="Times New Roman" w:hAnsi="Times New Roman" w:cs="Times New Roman"/>
          <w:sz w:val="24"/>
          <w:szCs w:val="24"/>
        </w:rPr>
        <w:t>tid</w:t>
      </w:r>
      <w:r w:rsidR="00FF7202">
        <w:rPr>
          <w:rFonts w:ascii="Times New Roman" w:hAnsi="Times New Roman" w:cs="Times New Roman"/>
          <w:sz w:val="24"/>
          <w:szCs w:val="24"/>
        </w:rPr>
        <w:t xml:space="preserve"> til at deltage. Jørgen melder afbud.</w:t>
      </w:r>
    </w:p>
    <w:p w14:paraId="4BBD340F" w14:textId="77777777" w:rsidR="00F04ED2" w:rsidRDefault="00F04ED2" w:rsidP="003B5F7D">
      <w:pPr>
        <w:rPr>
          <w:rFonts w:ascii="Times New Roman" w:hAnsi="Times New Roman" w:cs="Times New Roman"/>
          <w:sz w:val="24"/>
          <w:szCs w:val="24"/>
        </w:rPr>
      </w:pPr>
    </w:p>
    <w:p w14:paraId="280678BC" w14:textId="3482FF63" w:rsidR="00F04ED2" w:rsidRDefault="00963C03" w:rsidP="003B5F7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18FCF9CD" w14:textId="25E7293F" w:rsidR="00963C03" w:rsidRDefault="00963C03" w:rsidP="003B5F7D">
      <w:pPr>
        <w:rPr>
          <w:rFonts w:ascii="Times New Roman" w:hAnsi="Times New Roman" w:cs="Times New Roman"/>
          <w:sz w:val="24"/>
          <w:szCs w:val="24"/>
        </w:rPr>
      </w:pPr>
      <w:r w:rsidRPr="00F04ED2">
        <w:rPr>
          <w:rFonts w:ascii="Times New Roman" w:hAnsi="Times New Roman" w:cs="Times New Roman"/>
          <w:b/>
          <w:bCs/>
          <w:sz w:val="24"/>
          <w:szCs w:val="24"/>
        </w:rPr>
        <w:t>Banevedligeholdelseskursus</w:t>
      </w:r>
      <w:r w:rsidR="00F04ED2" w:rsidRPr="00F04ED2">
        <w:rPr>
          <w:rFonts w:ascii="Times New Roman" w:hAnsi="Times New Roman" w:cs="Times New Roman"/>
          <w:b/>
          <w:bCs/>
          <w:sz w:val="24"/>
          <w:szCs w:val="24"/>
        </w:rPr>
        <w:t xml:space="preserve"> marts 2022</w:t>
      </w:r>
      <w:r w:rsidR="00F04ED2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F04ED2">
        <w:rPr>
          <w:rFonts w:ascii="Times New Roman" w:hAnsi="Times New Roman" w:cs="Times New Roman"/>
          <w:sz w:val="24"/>
          <w:szCs w:val="24"/>
        </w:rPr>
        <w:t xml:space="preserve">Michael Grube fra V. Skerninge havde lovet at arrangere, men har nu anbefalet, at vi selv organiserer et kursus med </w:t>
      </w:r>
      <w:r w:rsidR="004241ED">
        <w:rPr>
          <w:rFonts w:ascii="Times New Roman" w:hAnsi="Times New Roman" w:cs="Times New Roman"/>
          <w:sz w:val="24"/>
          <w:szCs w:val="24"/>
        </w:rPr>
        <w:t>Jørgen Larsen fra Sport Trading (tlf. 40557249). Emnet tages op på generalforsamlingen med henblik på, at den nye bestyrelse arrangerer kurset for de nye bane-vedligeholdere.</w:t>
      </w:r>
      <w:r w:rsidR="002C2618">
        <w:rPr>
          <w:rFonts w:ascii="Times New Roman" w:hAnsi="Times New Roman" w:cs="Times New Roman"/>
          <w:sz w:val="24"/>
          <w:szCs w:val="24"/>
        </w:rPr>
        <w:t xml:space="preserve"> De gamle ønsker at stoppe.</w:t>
      </w:r>
    </w:p>
    <w:p w14:paraId="78327B63" w14:textId="7D7FCA4C" w:rsidR="004241ED" w:rsidRDefault="004241ED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2A80B2DB" w14:textId="3CC7B5F0" w:rsidR="004241ED" w:rsidRDefault="004241ED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Samarbejde med V. Skerninge om 2. divisionsholdet   </w:t>
      </w:r>
      <w:r>
        <w:rPr>
          <w:rFonts w:ascii="Times New Roman" w:hAnsi="Times New Roman" w:cs="Times New Roman"/>
          <w:sz w:val="24"/>
          <w:szCs w:val="24"/>
        </w:rPr>
        <w:t>Bestyrelsen tog til efterretning, at Jørgen har godkendt samarb</w:t>
      </w:r>
      <w:r w:rsidR="005568B9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>det</w:t>
      </w:r>
      <w:r w:rsidR="005568B9">
        <w:rPr>
          <w:rFonts w:ascii="Times New Roman" w:hAnsi="Times New Roman" w:cs="Times New Roman"/>
          <w:sz w:val="24"/>
          <w:szCs w:val="24"/>
        </w:rPr>
        <w:t>. Udgiften til gebyrer deles.</w:t>
      </w:r>
    </w:p>
    <w:p w14:paraId="549B9792" w14:textId="155CFB48" w:rsidR="005568B9" w:rsidRDefault="005568B9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2B20BCD1" w14:textId="0BBABFF4" w:rsidR="005568B9" w:rsidRDefault="005568B9" w:rsidP="003B5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Nedfaldne blade på vores arealer   </w:t>
      </w:r>
      <w:r>
        <w:rPr>
          <w:rFonts w:ascii="Times New Roman" w:hAnsi="Times New Roman" w:cs="Times New Roman"/>
          <w:sz w:val="24"/>
          <w:szCs w:val="24"/>
        </w:rPr>
        <w:t>Hans kontakter Majken Asserbo, FMK, for at høre, om vej- og parkvæsenet vil fjerne bladene.</w:t>
      </w:r>
    </w:p>
    <w:p w14:paraId="1662A70B" w14:textId="61AF1BB3" w:rsidR="005568B9" w:rsidRDefault="005568B9" w:rsidP="003B5F7D">
      <w:pPr>
        <w:rPr>
          <w:rFonts w:ascii="Times New Roman" w:hAnsi="Times New Roman" w:cs="Times New Roman"/>
          <w:sz w:val="24"/>
          <w:szCs w:val="24"/>
        </w:rPr>
      </w:pPr>
    </w:p>
    <w:p w14:paraId="15C67F8A" w14:textId="2663862B" w:rsidR="005568B9" w:rsidRPr="005568B9" w:rsidRDefault="005568B9" w:rsidP="003B5F7D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568B9">
        <w:rPr>
          <w:rFonts w:ascii="Times New Roman" w:hAnsi="Times New Roman" w:cs="Times New Roman"/>
          <w:b/>
          <w:bCs/>
          <w:i/>
          <w:iCs/>
          <w:sz w:val="28"/>
          <w:szCs w:val="28"/>
        </w:rPr>
        <w:t>Næste møde aftalt til den 17.2.2022 kl 15 hos Peter på Øster Møllevej, hvor generalforsamlingen skal forberedes.</w:t>
      </w:r>
    </w:p>
    <w:p w14:paraId="253DC1F2" w14:textId="77777777" w:rsidR="00963C03" w:rsidRPr="00963C03" w:rsidRDefault="00963C03" w:rsidP="003B5F7D">
      <w:pPr>
        <w:rPr>
          <w:rFonts w:ascii="Times New Roman" w:hAnsi="Times New Roman" w:cs="Times New Roman"/>
          <w:sz w:val="24"/>
          <w:szCs w:val="24"/>
        </w:rPr>
      </w:pPr>
    </w:p>
    <w:sectPr w:rsidR="00963C03" w:rsidRPr="00963C0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7D"/>
    <w:rsid w:val="00076B29"/>
    <w:rsid w:val="000D41C8"/>
    <w:rsid w:val="00230D69"/>
    <w:rsid w:val="002C2618"/>
    <w:rsid w:val="00330D88"/>
    <w:rsid w:val="003711DB"/>
    <w:rsid w:val="00383C53"/>
    <w:rsid w:val="003B5F7D"/>
    <w:rsid w:val="004241ED"/>
    <w:rsid w:val="004864DC"/>
    <w:rsid w:val="00502E00"/>
    <w:rsid w:val="00517144"/>
    <w:rsid w:val="0052666C"/>
    <w:rsid w:val="005568B9"/>
    <w:rsid w:val="00585711"/>
    <w:rsid w:val="008D332A"/>
    <w:rsid w:val="00923B7D"/>
    <w:rsid w:val="00963C03"/>
    <w:rsid w:val="00A80A46"/>
    <w:rsid w:val="00B45D16"/>
    <w:rsid w:val="00B73BC1"/>
    <w:rsid w:val="00C47159"/>
    <w:rsid w:val="00D9735B"/>
    <w:rsid w:val="00E57E40"/>
    <w:rsid w:val="00ED0C0C"/>
    <w:rsid w:val="00F04ED2"/>
    <w:rsid w:val="00F43D86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BD76B"/>
  <w15:chartTrackingRefBased/>
  <w15:docId w15:val="{F2950CC9-B99D-4C10-B110-6DEE96D83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666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1953bergmann@gmail.com</dc:creator>
  <cp:keywords/>
  <dc:description/>
  <cp:lastModifiedBy>1953bergmann@gmail.com</cp:lastModifiedBy>
  <cp:revision>10</cp:revision>
  <cp:lastPrinted>2022-01-20T18:44:00Z</cp:lastPrinted>
  <dcterms:created xsi:type="dcterms:W3CDTF">2022-01-12T16:38:00Z</dcterms:created>
  <dcterms:modified xsi:type="dcterms:W3CDTF">2022-01-27T07:52:00Z</dcterms:modified>
</cp:coreProperties>
</file>